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6D4CEE2C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3B5A00DA" w14:textId="1B47ED68" w:rsidR="00FD5FBA" w:rsidRPr="00FD5FBA" w:rsidRDefault="0076728B" w:rsidP="0007415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1.2 The Market</w:t>
            </w:r>
          </w:p>
          <w:p w14:paraId="757809B9" w14:textId="1A73FD55" w:rsidR="008E39B4" w:rsidRPr="00811F13" w:rsidRDefault="008E39B4" w:rsidP="005F4E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C75361B" w14:textId="5E8EF91F" w:rsidR="001F7779" w:rsidRPr="001F7779" w:rsidRDefault="0076728B" w:rsidP="0076728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Once understanding what markets are and what their characteristics are, you need to understand how they work and what factors will change supply and demand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7DFC6039" w14:textId="77777777" w:rsidR="00720FD7" w:rsidRPr="00917E0B" w:rsidRDefault="00720FD7" w:rsidP="00720FD7">
            <w:pPr>
              <w:rPr>
                <w:rFonts w:cstheme="minorHAnsi"/>
                <w:color w:val="000000" w:themeColor="text1"/>
              </w:rPr>
            </w:pPr>
            <w:r w:rsidRPr="00917E0B">
              <w:rPr>
                <w:rFonts w:cstheme="minorHAnsi"/>
                <w:color w:val="000000" w:themeColor="text1"/>
              </w:rPr>
              <w:t>Demand</w:t>
            </w:r>
          </w:p>
          <w:p w14:paraId="56046FDB" w14:textId="77777777" w:rsidR="00720FD7" w:rsidRPr="00917E0B" w:rsidRDefault="00720FD7" w:rsidP="00720FD7">
            <w:pPr>
              <w:rPr>
                <w:rFonts w:cstheme="minorHAnsi"/>
                <w:color w:val="000000" w:themeColor="text1"/>
              </w:rPr>
            </w:pPr>
            <w:r w:rsidRPr="00917E0B">
              <w:rPr>
                <w:rFonts w:cstheme="minorHAnsi"/>
                <w:color w:val="000000" w:themeColor="text1"/>
              </w:rPr>
              <w:t>Supply</w:t>
            </w:r>
          </w:p>
          <w:p w14:paraId="0343F5DC" w14:textId="77777777" w:rsidR="00720FD7" w:rsidRPr="00917E0B" w:rsidRDefault="00720FD7" w:rsidP="00720FD7">
            <w:pPr>
              <w:rPr>
                <w:rFonts w:cstheme="minorHAnsi"/>
                <w:color w:val="000000" w:themeColor="text1"/>
              </w:rPr>
            </w:pPr>
            <w:r w:rsidRPr="00917E0B">
              <w:rPr>
                <w:rFonts w:cstheme="minorHAnsi"/>
                <w:color w:val="000000" w:themeColor="text1"/>
              </w:rPr>
              <w:t>Price elasticity</w:t>
            </w:r>
          </w:p>
          <w:p w14:paraId="49147324" w14:textId="613BAF78" w:rsidR="001F7779" w:rsidRPr="00811F13" w:rsidRDefault="00720FD7" w:rsidP="00720FD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7E0B">
              <w:rPr>
                <w:rFonts w:cstheme="minorHAnsi"/>
                <w:color w:val="000000" w:themeColor="text1"/>
              </w:rPr>
              <w:t>Income elasticity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8E39B4" w:rsidRPr="00F9765D" w14:paraId="70713B32" w14:textId="77777777" w:rsidTr="001F7779">
        <w:trPr>
          <w:trHeight w:val="3308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7E35DB09" w14:textId="40A05801" w:rsidR="00720FD7" w:rsidRPr="00720FD7" w:rsidRDefault="00720FD7" w:rsidP="00720FD7">
            <w:pPr>
              <w:pStyle w:val="ListParagraph"/>
              <w:numPr>
                <w:ilvl w:val="2"/>
                <w:numId w:val="4"/>
              </w:numPr>
              <w:rPr>
                <w:rFonts w:cstheme="minorHAnsi"/>
              </w:rPr>
            </w:pPr>
            <w:r>
              <w:t>Demand – Demand diagrams and factors leading to shift in demand</w:t>
            </w:r>
          </w:p>
          <w:p w14:paraId="7320D2D1" w14:textId="77777777" w:rsidR="00720FD7" w:rsidRPr="00941820" w:rsidRDefault="00720FD7" w:rsidP="00720FD7">
            <w:pPr>
              <w:pStyle w:val="ListParagraph"/>
              <w:rPr>
                <w:rFonts w:cstheme="minorHAnsi"/>
              </w:rPr>
            </w:pPr>
          </w:p>
          <w:p w14:paraId="4D448127" w14:textId="7C02E38A" w:rsidR="00720FD7" w:rsidRPr="00720FD7" w:rsidRDefault="00720FD7" w:rsidP="00720FD7">
            <w:pPr>
              <w:pStyle w:val="ListParagraph"/>
              <w:numPr>
                <w:ilvl w:val="2"/>
                <w:numId w:val="4"/>
              </w:numPr>
              <w:rPr>
                <w:rFonts w:cstheme="minorHAnsi"/>
              </w:rPr>
            </w:pPr>
            <w:r>
              <w:t xml:space="preserve">Supply – Supply diagrams and factors leading to shift in supply </w:t>
            </w:r>
          </w:p>
          <w:p w14:paraId="581B9E4B" w14:textId="77777777" w:rsidR="00720FD7" w:rsidRPr="00941820" w:rsidRDefault="00720FD7" w:rsidP="00720FD7">
            <w:pPr>
              <w:pStyle w:val="ListParagraph"/>
              <w:rPr>
                <w:rFonts w:cstheme="minorHAnsi"/>
              </w:rPr>
            </w:pPr>
          </w:p>
          <w:p w14:paraId="36947704" w14:textId="77777777" w:rsidR="00720FD7" w:rsidRDefault="00720FD7" w:rsidP="00720FD7">
            <w:pPr>
              <w:pStyle w:val="ListParagraph"/>
              <w:numPr>
                <w:ilvl w:val="2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Markets – Interaction of supply and demand and the drawing of diagrams to show the causes and consequences of price changes</w:t>
            </w:r>
          </w:p>
          <w:p w14:paraId="78A6B123" w14:textId="77777777" w:rsidR="00720FD7" w:rsidRPr="009061D8" w:rsidRDefault="00720FD7" w:rsidP="00720FD7">
            <w:pPr>
              <w:pStyle w:val="ListParagraph"/>
              <w:rPr>
                <w:rFonts w:cstheme="minorHAnsi"/>
              </w:rPr>
            </w:pPr>
          </w:p>
          <w:p w14:paraId="2DE68001" w14:textId="77777777" w:rsidR="00720FD7" w:rsidRDefault="00720FD7" w:rsidP="00720FD7">
            <w:pPr>
              <w:pStyle w:val="ListParagraph"/>
              <w:numPr>
                <w:ilvl w:val="2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Price Elasticity of Demand – Calculation of PED and interpretation of PED values. Factors that might influence PED and the significance of PED to businesses in terms of pricing</w:t>
            </w:r>
          </w:p>
          <w:p w14:paraId="7EC97C9A" w14:textId="77777777" w:rsidR="00720FD7" w:rsidRPr="009061D8" w:rsidRDefault="00720FD7" w:rsidP="00720FD7">
            <w:pPr>
              <w:pStyle w:val="ListParagraph"/>
              <w:rPr>
                <w:rFonts w:cstheme="minorHAnsi"/>
              </w:rPr>
            </w:pPr>
          </w:p>
          <w:p w14:paraId="704CD9BE" w14:textId="12BE22C6" w:rsidR="00B47DF2" w:rsidRPr="00FD5FBA" w:rsidRDefault="00720FD7" w:rsidP="00720FD7">
            <w:pPr>
              <w:pStyle w:val="ListParagraph"/>
              <w:numPr>
                <w:ilvl w:val="2"/>
                <w:numId w:val="4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Income Elasticity of demand - Calculation of YED and interpretation of YED values. Factors that might influence YED and the significance of YED to businesses in terms of pricing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720FD7">
        <w:trPr>
          <w:trHeight w:val="1702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01E2D6F" w14:textId="0C2F039D" w:rsidR="008E39B4" w:rsidRPr="001F7779" w:rsidRDefault="00720FD7" w:rsidP="00FE54C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How PED and IED can be applied to other areas of the specification and it can be used as a topic to be studied holistically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720FD7">
        <w:trPr>
          <w:trHeight w:val="1259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7C953E82" w14:textId="6F05ECDF" w:rsidR="00811F13" w:rsidRPr="00720FD7" w:rsidRDefault="00720FD7" w:rsidP="00720FD7">
            <w:pPr>
              <w:rPr>
                <w:rFonts w:cstheme="minorHAnsi"/>
                <w:bCs/>
                <w:color w:val="000000" w:themeColor="text1"/>
              </w:rPr>
            </w:pPr>
            <w:r w:rsidRPr="001F7779">
              <w:rPr>
                <w:rFonts w:cstheme="minorHAnsi"/>
                <w:bCs/>
                <w:color w:val="000000" w:themeColor="text1"/>
              </w:rPr>
              <w:t xml:space="preserve">Regular retrieval and formative assessment in lessons, mainly multiple choice. </w:t>
            </w:r>
            <w:r>
              <w:rPr>
                <w:rFonts w:cstheme="minorHAnsi"/>
                <w:bCs/>
                <w:color w:val="000000" w:themeColor="text1"/>
              </w:rPr>
              <w:t xml:space="preserve">Worksheets on demand, supply, price </w:t>
            </w:r>
            <w:r>
              <w:rPr>
                <w:rFonts w:cstheme="minorHAnsi"/>
                <w:bCs/>
                <w:color w:val="000000" w:themeColor="text1"/>
              </w:rPr>
              <w:t>elasticity and income elasticity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720FD7" w:rsidP="008E39B4">
      <w:bookmarkStart w:id="0" w:name="_GoBack"/>
      <w:bookmarkEnd w:id="0"/>
    </w:p>
    <w:sectPr w:rsidR="0053445E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DB9B1" w14:textId="77777777" w:rsidR="00C1340F" w:rsidRDefault="00C1340F" w:rsidP="00017B74">
      <w:pPr>
        <w:spacing w:after="0" w:line="240" w:lineRule="auto"/>
      </w:pPr>
      <w:r>
        <w:separator/>
      </w:r>
    </w:p>
  </w:endnote>
  <w:endnote w:type="continuationSeparator" w:id="0">
    <w:p w14:paraId="12F9CDD0" w14:textId="77777777" w:rsidR="00C1340F" w:rsidRDefault="00C1340F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BD62B" w14:textId="77777777" w:rsidR="00C1340F" w:rsidRDefault="00C1340F" w:rsidP="00017B74">
      <w:pPr>
        <w:spacing w:after="0" w:line="240" w:lineRule="auto"/>
      </w:pPr>
      <w:r>
        <w:separator/>
      </w:r>
    </w:p>
  </w:footnote>
  <w:footnote w:type="continuationSeparator" w:id="0">
    <w:p w14:paraId="14FA8651" w14:textId="77777777" w:rsidR="00C1340F" w:rsidRDefault="00C1340F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E25540"/>
    <w:multiLevelType w:val="multilevel"/>
    <w:tmpl w:val="5EB2600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79000A5"/>
    <w:multiLevelType w:val="multilevel"/>
    <w:tmpl w:val="AA7A8B0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25C23C4"/>
    <w:multiLevelType w:val="multilevel"/>
    <w:tmpl w:val="8EAC08E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 w:themeColor="text1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7415F"/>
    <w:rsid w:val="001F7779"/>
    <w:rsid w:val="002B0167"/>
    <w:rsid w:val="003E6B6F"/>
    <w:rsid w:val="00440E6C"/>
    <w:rsid w:val="0046538E"/>
    <w:rsid w:val="00487E07"/>
    <w:rsid w:val="004B17FA"/>
    <w:rsid w:val="005F4E99"/>
    <w:rsid w:val="007146EF"/>
    <w:rsid w:val="00720FD7"/>
    <w:rsid w:val="0076728B"/>
    <w:rsid w:val="00811F13"/>
    <w:rsid w:val="0083335D"/>
    <w:rsid w:val="00847F4E"/>
    <w:rsid w:val="00867D25"/>
    <w:rsid w:val="008B1952"/>
    <w:rsid w:val="008E39B4"/>
    <w:rsid w:val="00A23F48"/>
    <w:rsid w:val="00A314F1"/>
    <w:rsid w:val="00B47DF2"/>
    <w:rsid w:val="00BA646E"/>
    <w:rsid w:val="00C1340F"/>
    <w:rsid w:val="00CA59AB"/>
    <w:rsid w:val="00DB0006"/>
    <w:rsid w:val="00DC23A5"/>
    <w:rsid w:val="00E5371A"/>
    <w:rsid w:val="00E64F4C"/>
    <w:rsid w:val="00F43D58"/>
    <w:rsid w:val="00F9765D"/>
    <w:rsid w:val="00FB7D5A"/>
    <w:rsid w:val="00FD5FB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3b96900b-a214-4892-9d1c-0b56059bc470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db6ebab5-839e-43ac-9637-1ed162d817be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781DFC4-01AA-46EF-8070-A9B32C07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KTyler</cp:lastModifiedBy>
  <cp:revision>7</cp:revision>
  <dcterms:created xsi:type="dcterms:W3CDTF">2022-03-28T20:22:00Z</dcterms:created>
  <dcterms:modified xsi:type="dcterms:W3CDTF">2022-05-10T09:05:00Z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